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3B" w:rsidRPr="0013269C" w:rsidRDefault="0013269C" w:rsidP="00132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9C">
        <w:rPr>
          <w:rFonts w:ascii="Times New Roman" w:hAnsi="Times New Roman" w:cs="Times New Roman"/>
          <w:b/>
          <w:sz w:val="28"/>
          <w:szCs w:val="28"/>
        </w:rPr>
        <w:t>Перечень наименований квалификаций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3827"/>
        <w:gridCol w:w="2128"/>
        <w:gridCol w:w="3807"/>
        <w:gridCol w:w="4306"/>
      </w:tblGrid>
      <w:tr w:rsidR="0013269C" w:rsidRPr="0013269C" w:rsidTr="004F09BF">
        <w:tc>
          <w:tcPr>
            <w:tcW w:w="726" w:type="dxa"/>
            <w:vAlign w:val="center"/>
          </w:tcPr>
          <w:p w:rsidR="0013269C" w:rsidRPr="0013269C" w:rsidRDefault="0013269C" w:rsidP="004F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3269C" w:rsidRPr="0013269C" w:rsidRDefault="0013269C" w:rsidP="004F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326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3269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51" w:type="dxa"/>
            <w:vAlign w:val="center"/>
          </w:tcPr>
          <w:p w:rsidR="0013269C" w:rsidRPr="0013269C" w:rsidRDefault="0013269C" w:rsidP="004F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52" w:type="dxa"/>
            <w:vAlign w:val="center"/>
          </w:tcPr>
          <w:p w:rsidR="0013269C" w:rsidRPr="0013269C" w:rsidRDefault="0013269C" w:rsidP="004F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квалификации</w:t>
            </w:r>
          </w:p>
        </w:tc>
        <w:tc>
          <w:tcPr>
            <w:tcW w:w="3827" w:type="dxa"/>
            <w:vAlign w:val="center"/>
          </w:tcPr>
          <w:p w:rsidR="0013269C" w:rsidRPr="004F09BF" w:rsidRDefault="0013269C" w:rsidP="004F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  <w:r w:rsidR="004F09BF" w:rsidRPr="004F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09BF">
              <w:rPr>
                <w:rFonts w:ascii="Times New Roman" w:hAnsi="Times New Roman" w:cs="Times New Roman"/>
                <w:b/>
                <w:sz w:val="28"/>
                <w:szCs w:val="28"/>
              </w:rPr>
              <w:t>к квалификации и перечень необходимых документов</w:t>
            </w:r>
          </w:p>
        </w:tc>
        <w:tc>
          <w:tcPr>
            <w:tcW w:w="4330" w:type="dxa"/>
            <w:vAlign w:val="center"/>
          </w:tcPr>
          <w:p w:rsidR="0013269C" w:rsidRPr="0013269C" w:rsidRDefault="0013269C" w:rsidP="004F0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b/>
                <w:sz w:val="28"/>
                <w:szCs w:val="28"/>
              </w:rPr>
              <w:t>Пример оценочных средств</w:t>
            </w:r>
          </w:p>
        </w:tc>
      </w:tr>
      <w:tr w:rsidR="0013269C" w:rsidRPr="0013269C" w:rsidTr="0013269C">
        <w:trPr>
          <w:trHeight w:val="750"/>
        </w:trPr>
        <w:tc>
          <w:tcPr>
            <w:tcW w:w="726" w:type="dxa"/>
            <w:vAlign w:val="center"/>
          </w:tcPr>
          <w:p w:rsidR="0013269C" w:rsidRPr="0013269C" w:rsidRDefault="0013269C" w:rsidP="0013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</w:tcPr>
          <w:p w:rsidR="0013269C" w:rsidRPr="002931E0" w:rsidRDefault="0013269C" w:rsidP="0013269C">
            <w:pPr>
              <w:shd w:val="clear" w:color="auto" w:fill="F4F7FB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931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Техник-метролог в машиностро</w:t>
            </w:r>
            <w:bookmarkStart w:id="0" w:name="_GoBack"/>
            <w:bookmarkEnd w:id="0"/>
            <w:r w:rsidRPr="002931E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ении</w:t>
            </w:r>
          </w:p>
        </w:tc>
        <w:tc>
          <w:tcPr>
            <w:tcW w:w="1952" w:type="dxa"/>
            <w:vAlign w:val="center"/>
          </w:tcPr>
          <w:p w:rsidR="0013269C" w:rsidRPr="0013269C" w:rsidRDefault="0013269C" w:rsidP="0013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3269C" w:rsidRPr="0013269C" w:rsidRDefault="0013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https://nok-nark.ru/pk/detail/40.01200.01</w:t>
            </w:r>
          </w:p>
        </w:tc>
        <w:tc>
          <w:tcPr>
            <w:tcW w:w="4330" w:type="dxa"/>
          </w:tcPr>
          <w:p w:rsidR="0013269C" w:rsidRPr="0013269C" w:rsidRDefault="0013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https://nok-nark.ru/os/detail/40.01200.01.001</w:t>
            </w:r>
          </w:p>
        </w:tc>
      </w:tr>
      <w:tr w:rsidR="0013269C" w:rsidRPr="0013269C" w:rsidTr="0013269C">
        <w:tc>
          <w:tcPr>
            <w:tcW w:w="726" w:type="dxa"/>
            <w:vAlign w:val="center"/>
          </w:tcPr>
          <w:p w:rsidR="0013269C" w:rsidRPr="0013269C" w:rsidRDefault="0013269C" w:rsidP="0013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1" w:type="dxa"/>
          </w:tcPr>
          <w:p w:rsidR="0013269C" w:rsidRPr="002931E0" w:rsidRDefault="0013269C" w:rsidP="0013269C">
            <w:pPr>
              <w:pStyle w:val="1"/>
              <w:shd w:val="clear" w:color="auto" w:fill="F4F7FB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2931E0">
              <w:rPr>
                <w:b w:val="0"/>
                <w:sz w:val="28"/>
                <w:szCs w:val="28"/>
              </w:rPr>
              <w:t>Инженер-метролог в машиностроении II категории</w:t>
            </w:r>
          </w:p>
        </w:tc>
        <w:tc>
          <w:tcPr>
            <w:tcW w:w="1952" w:type="dxa"/>
            <w:vAlign w:val="center"/>
          </w:tcPr>
          <w:p w:rsidR="0013269C" w:rsidRPr="0013269C" w:rsidRDefault="0013269C" w:rsidP="0013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3269C" w:rsidRPr="0013269C" w:rsidRDefault="0013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https://nok-nark.ru/pk/detail/40.01200.02</w:t>
            </w:r>
          </w:p>
        </w:tc>
        <w:tc>
          <w:tcPr>
            <w:tcW w:w="4330" w:type="dxa"/>
          </w:tcPr>
          <w:p w:rsidR="0013269C" w:rsidRPr="0013269C" w:rsidRDefault="0013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https://nok-nark.ru/os/detail/40.01200.02.001</w:t>
            </w:r>
          </w:p>
        </w:tc>
      </w:tr>
      <w:tr w:rsidR="0013269C" w:rsidRPr="0013269C" w:rsidTr="0013269C">
        <w:tc>
          <w:tcPr>
            <w:tcW w:w="726" w:type="dxa"/>
            <w:vAlign w:val="center"/>
          </w:tcPr>
          <w:p w:rsidR="0013269C" w:rsidRPr="0013269C" w:rsidRDefault="0013269C" w:rsidP="0013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1" w:type="dxa"/>
          </w:tcPr>
          <w:p w:rsidR="0013269C" w:rsidRPr="0013269C" w:rsidRDefault="0013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Инженер-метролог в машиностроении I категории</w:t>
            </w:r>
          </w:p>
        </w:tc>
        <w:tc>
          <w:tcPr>
            <w:tcW w:w="1952" w:type="dxa"/>
            <w:vAlign w:val="center"/>
          </w:tcPr>
          <w:p w:rsidR="0013269C" w:rsidRPr="0013269C" w:rsidRDefault="0013269C" w:rsidP="00132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3269C" w:rsidRPr="0013269C" w:rsidRDefault="0013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https://nok-nark.ru/pk/detail/40.01200.03</w:t>
            </w:r>
          </w:p>
        </w:tc>
        <w:tc>
          <w:tcPr>
            <w:tcW w:w="4330" w:type="dxa"/>
          </w:tcPr>
          <w:p w:rsidR="0013269C" w:rsidRPr="0013269C" w:rsidRDefault="0013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69C">
              <w:rPr>
                <w:rFonts w:ascii="Times New Roman" w:hAnsi="Times New Roman" w:cs="Times New Roman"/>
                <w:sz w:val="28"/>
                <w:szCs w:val="28"/>
              </w:rPr>
              <w:t>https://nok-nark.ru/os/detail/40.01200.03.001</w:t>
            </w:r>
          </w:p>
        </w:tc>
      </w:tr>
    </w:tbl>
    <w:p w:rsidR="0013269C" w:rsidRPr="0013269C" w:rsidRDefault="0013269C">
      <w:pPr>
        <w:rPr>
          <w:rFonts w:ascii="Times New Roman" w:hAnsi="Times New Roman" w:cs="Times New Roman"/>
          <w:sz w:val="28"/>
          <w:szCs w:val="28"/>
        </w:rPr>
      </w:pPr>
    </w:p>
    <w:sectPr w:rsidR="0013269C" w:rsidRPr="0013269C" w:rsidSect="00132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86"/>
    <w:rsid w:val="0013269C"/>
    <w:rsid w:val="002931E0"/>
    <w:rsid w:val="00411CAD"/>
    <w:rsid w:val="004F09BF"/>
    <w:rsid w:val="00A97786"/>
    <w:rsid w:val="00D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2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2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Шикунова Елена Николаевна</dc:creator>
  <cp:keywords/>
  <dc:description/>
  <cp:lastModifiedBy>Шикунова Елена Николаевна</cp:lastModifiedBy>
  <cp:revision>4</cp:revision>
  <dcterms:created xsi:type="dcterms:W3CDTF">2020-11-25T09:47:00Z</dcterms:created>
  <dcterms:modified xsi:type="dcterms:W3CDTF">2020-11-26T07:06:00Z</dcterms:modified>
</cp:coreProperties>
</file>